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rFonts w:cs="Arial" w:ascii="Arial" w:hAnsi="Arial"/>
          <w:b/>
          <w:sz w:val="40"/>
          <w:szCs w:val="40"/>
        </w:rPr>
        <w:t>Fiestas abre el plazo para inscribirse en el paseo de caballos y enganches de la Feria del Caballo 2022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/>
      </w:pPr>
      <w:r>
        <w:rPr>
          <w:rFonts w:cs="Arial" w:ascii="Arial" w:hAnsi="Arial"/>
          <w:sz w:val="32"/>
          <w:szCs w:val="32"/>
        </w:rPr>
        <w:t>Las solicitudes se pueden presentar hasta el 28 de marzo junto a toda la documentación requerida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  <w:bookmarkStart w:id="0" w:name="__DdeLink__46_2162486309"/>
      <w:bookmarkStart w:id="1" w:name="__DdeLink__46_2162486309"/>
      <w:bookmarkEnd w:id="1"/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14 de marzo de 2022.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La Delegación de Fiestas ha abierto el plazo de inscripciones hasta el 28 de marzo para participar en el paseo de caballistas y de enganches durante la Feria del Caballo 2022 que tendrá lugar del 7 al 14 de mayo.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El formulario de inscripción y toda la información necesaria puede descargarse desde la </w:t>
      </w:r>
      <w:hyperlink r:id="rId2">
        <w:r>
          <w:rPr>
            <w:rStyle w:val="EnlacedeInternet"/>
            <w:rFonts w:cs="Arial" w:ascii="Arial" w:hAnsi="Arial"/>
            <w:b w:val="false"/>
            <w:bCs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4"/>
          </w:rPr>
          <w:t>web municipal</w:t>
        </w:r>
      </w:hyperlink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y se podrá presentar de manera telemática a través del email: fiestasmayores@aytojerez.es junto a la documentación requerida.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Junto a la solicitud, las personas interesadas deben aportar dos fotografías del enganche, copia compulsada del DNI de ostenta la propiedad y quien hace las labores de cochero, fotocopia de tarjeta equina de cada animal, Seguro de Responsabilidad Civil con cobertura mínima de 300.000 euros para enganches y 60.000 para equinos y documentación específica si se destina a alquiler.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En la solicitud se deberá especificar el uso del enganche, si es destinado para el paseo o para el alquiler, que deberá adjuntar documentación complementaria. Las licencias que se otorguen solo tendrán validez dentro del recinto ferial y durante el horario establecido.  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Dicho horario oficial para el paseo de caballos y enganches en la Feria será desde las 13 horas  hasta las 19 horas. Para tal efecto, a las 18.30 horas se impedirá el acceso de los mismos al recinto ferial.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Para cualquier información complementaria las personas interesadas pueden ponerse en contacto en la Delegación de Fiestas, ubicada en la urbanización Divina Pastora, 1 tercera planta;  a través de los teléfonos  956 14 94 90 y 956 14 94 65 o por correo electrónico en las siguientes direcciones: maribel.montaldo@aytojerez.es y oscar.jaen@aytojerez.es.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765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Se adjunta solicitud</w:t>
            </w:r>
          </w:p>
        </w:tc>
      </w:tr>
    </w:tbl>
    <w:p>
      <w:pPr>
        <w:pStyle w:val="Normal"/>
        <w:spacing w:before="0" w:after="142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jerez.es/nc/webs_municipales/turismo_cultura_y_fiestas/evento_simple_destacados_cultura/?tx_news_pi1%5Bnews%5D=62714&amp;tx_news_pi1%5Bcontroller%5D=News&amp;tx_news_pi1%5Baction%5D=detail&amp;cHash=d7f8ef2e041f2bbc2811137be5b2dacc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Application>LibreOffice/7.2.5.2$Windows_X86_64 LibreOffice_project/499f9727c189e6ef3471021d6132d4c694f357e5</Application>
  <AppVersion>15.0000</AppVersion>
  <Pages>1</Pages>
  <Words>305</Words>
  <Characters>1587</Characters>
  <CharactersWithSpaces>1888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2022-02-23T13:08:00Z</dcterms:created>
  <dc:creator>ADELIFL</dc:creator>
  <dc:description/>
  <dc:language>es-ES</dc:language>
  <cp:lastModifiedBy/>
  <cp:lastPrinted>2022-02-17T11:46:15Z</cp:lastPrinted>
  <dcterms:modified xsi:type="dcterms:W3CDTF">2022-03-14T14:11:00Z</dcterms:modified>
  <cp:revision>265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